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1416A" w14:textId="1CA2A5EC" w:rsidR="00892C8B" w:rsidRPr="00892C8B" w:rsidRDefault="00892C8B" w:rsidP="00892C8B">
      <w:pPr>
        <w:jc w:val="left"/>
        <w:rPr>
          <w:rFonts w:ascii="黑体" w:eastAsia="黑体" w:hAnsi="黑体"/>
          <w:sz w:val="32"/>
          <w:szCs w:val="32"/>
        </w:rPr>
      </w:pPr>
      <w:r w:rsidRPr="00892C8B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14:paraId="44BD0736" w14:textId="04BE9D9D" w:rsidR="00402031" w:rsidRDefault="008537CE" w:rsidP="008537CE">
      <w:pPr>
        <w:jc w:val="center"/>
        <w:rPr>
          <w:rFonts w:ascii="方正小标宋简体" w:eastAsia="方正小标宋简体"/>
          <w:sz w:val="36"/>
          <w:szCs w:val="36"/>
        </w:rPr>
      </w:pPr>
      <w:r w:rsidRPr="008537CE">
        <w:rPr>
          <w:rFonts w:ascii="方正小标宋简体" w:eastAsia="方正小标宋简体" w:hint="eastAsia"/>
          <w:sz w:val="36"/>
          <w:szCs w:val="36"/>
        </w:rPr>
        <w:t>网络安全挑战赛报名表</w:t>
      </w:r>
    </w:p>
    <w:p w14:paraId="7DB5A080" w14:textId="77777777" w:rsidR="008537CE" w:rsidRPr="008537CE" w:rsidRDefault="008537CE" w:rsidP="008537CE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537CE" w:rsidRPr="008537CE" w14:paraId="63B778C5" w14:textId="77777777" w:rsidTr="008537CE">
        <w:tc>
          <w:tcPr>
            <w:tcW w:w="1659" w:type="dxa"/>
          </w:tcPr>
          <w:p w14:paraId="04DC13B8" w14:textId="6BB6AB3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37CE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659" w:type="dxa"/>
          </w:tcPr>
          <w:p w14:paraId="09ED2262" w14:textId="695312A5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37CE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</w:tcPr>
          <w:p w14:paraId="694CC757" w14:textId="1B5E439B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37CE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59" w:type="dxa"/>
          </w:tcPr>
          <w:p w14:paraId="41884838" w14:textId="17F52944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37CE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660" w:type="dxa"/>
          </w:tcPr>
          <w:p w14:paraId="2447709A" w14:textId="17D25AE2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8537CE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8537CE" w:rsidRPr="008537CE" w14:paraId="3C56F493" w14:textId="77777777" w:rsidTr="008537CE">
        <w:tc>
          <w:tcPr>
            <w:tcW w:w="1659" w:type="dxa"/>
          </w:tcPr>
          <w:p w14:paraId="10A0F995" w14:textId="7777777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0A937EB5" w14:textId="7777777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5770945C" w14:textId="7777777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4F86684" w14:textId="7777777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881884F" w14:textId="77777777" w:rsidR="008537CE" w:rsidRPr="008537CE" w:rsidRDefault="008537CE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38A6B1E9" w14:textId="77777777" w:rsidR="008537CE" w:rsidRDefault="008537CE">
      <w:pPr>
        <w:rPr>
          <w:rFonts w:hint="eastAsia"/>
        </w:rPr>
      </w:pPr>
    </w:p>
    <w:sectPr w:rsidR="0085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6"/>
    <w:rsid w:val="00402031"/>
    <w:rsid w:val="008537CE"/>
    <w:rsid w:val="00892C8B"/>
    <w:rsid w:val="00C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E7BB"/>
  <w15:chartTrackingRefBased/>
  <w15:docId w15:val="{ECEFA8F5-A99E-4A7C-8842-4682F80C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2024-09-03T06:31:00Z</dcterms:created>
  <dcterms:modified xsi:type="dcterms:W3CDTF">2024-09-03T06:34:00Z</dcterms:modified>
</cp:coreProperties>
</file>