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100" w:afterAutospacing="1" w:line="360" w:lineRule="auto"/>
        <w:jc w:val="center"/>
        <w:rPr>
          <w:rFonts w:hint="eastAsia" w:asciiTheme="minorEastAsia" w:hAnsiTheme="minorEastAsia" w:eastAsiaTheme="minorEastAsia" w:cstheme="minorEastAsia"/>
          <w:b/>
          <w:spacing w:val="-2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“相约哈工程”2017高考志愿填报咨询会志愿者报名表</w:t>
      </w:r>
    </w:p>
    <w:tbl>
      <w:tblPr>
        <w:tblStyle w:val="6"/>
        <w:tblW w:w="8522" w:type="dxa"/>
        <w:jc w:val="center"/>
        <w:tblInd w:w="0" w:type="dxa"/>
        <w:tblBorders>
          <w:top w:val="thinThickSmallGap" w:color="auto" w:sz="24" w:space="0"/>
          <w:left w:val="thinThickSmallGap" w:color="auto" w:sz="24" w:space="0"/>
          <w:bottom w:val="thinThickSmallGap" w:color="auto" w:sz="24" w:space="0"/>
          <w:right w:val="thinThickSmallGap" w:color="auto" w:sz="24" w:space="0"/>
          <w:insideH w:val="thinThickSmallGap" w:color="auto" w:sz="24" w:space="0"/>
          <w:insideV w:val="thinThickSmallGap" w:color="auto" w:sz="2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620"/>
        <w:gridCol w:w="1854"/>
        <w:gridCol w:w="1276"/>
        <w:gridCol w:w="1276"/>
        <w:gridCol w:w="1275"/>
        <w:gridCol w:w="1610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85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别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61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3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号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系</w:t>
            </w:r>
          </w:p>
        </w:tc>
        <w:tc>
          <w:tcPr>
            <w:tcW w:w="4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3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机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QQ号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箱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9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志愿服务经历及特长</w:t>
            </w:r>
          </w:p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11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61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系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团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委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见</w:t>
            </w:r>
          </w:p>
        </w:tc>
        <w:tc>
          <w:tcPr>
            <w:tcW w:w="79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</w:rPr>
              <w:t>负责人签字：</w:t>
            </w: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ordWrap w:val="0"/>
              <w:spacing w:line="380" w:lineRule="exact"/>
              <w:jc w:val="righ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（单位盖章）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</w:t>
            </w:r>
          </w:p>
          <w:p>
            <w:pPr>
              <w:wordWrap/>
              <w:spacing w:line="380" w:lineRule="exact"/>
              <w:jc w:val="righ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wordWrap w:val="0"/>
              <w:spacing w:line="380" w:lineRule="exact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 xml:space="preserve">      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802"/>
    <w:rsid w:val="00053011"/>
    <w:rsid w:val="00142815"/>
    <w:rsid w:val="001A1802"/>
    <w:rsid w:val="00265550"/>
    <w:rsid w:val="002679DB"/>
    <w:rsid w:val="002C4770"/>
    <w:rsid w:val="00375E48"/>
    <w:rsid w:val="004669B1"/>
    <w:rsid w:val="00496734"/>
    <w:rsid w:val="00524320"/>
    <w:rsid w:val="00536495"/>
    <w:rsid w:val="008A1E16"/>
    <w:rsid w:val="008D382C"/>
    <w:rsid w:val="00A45B50"/>
    <w:rsid w:val="00A83B25"/>
    <w:rsid w:val="00A94B39"/>
    <w:rsid w:val="00B52F73"/>
    <w:rsid w:val="00B96088"/>
    <w:rsid w:val="00BE62FC"/>
    <w:rsid w:val="00D62248"/>
    <w:rsid w:val="00F322FD"/>
    <w:rsid w:val="00F35DEC"/>
    <w:rsid w:val="00FD306B"/>
    <w:rsid w:val="01094989"/>
    <w:rsid w:val="062C799A"/>
    <w:rsid w:val="14CE7AC3"/>
    <w:rsid w:val="14F24740"/>
    <w:rsid w:val="1BA477B1"/>
    <w:rsid w:val="21FA3F11"/>
    <w:rsid w:val="2A0A4529"/>
    <w:rsid w:val="2F207CD6"/>
    <w:rsid w:val="33205A19"/>
    <w:rsid w:val="406D4189"/>
    <w:rsid w:val="5557187E"/>
    <w:rsid w:val="7BB90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9">
    <w:name w:val="纯文本 字符"/>
    <w:basedOn w:val="5"/>
    <w:link w:val="2"/>
    <w:qFormat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HEU</Company>
  <Pages>1</Pages>
  <Words>32</Words>
  <Characters>187</Characters>
  <Lines>1</Lines>
  <Paragraphs>1</Paragraphs>
  <ScaleCrop>false</ScaleCrop>
  <LinksUpToDate>false</LinksUpToDate>
  <CharactersWithSpaces>218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2015-09-28T08:45:00Z</dcterms:created>
  <dc:creator>Yin</dc:creator>
  <cp:lastModifiedBy>Annie</cp:lastModifiedBy>
  <dcterms:modified xsi:type="dcterms:W3CDTF">2017-06-20T03:35:44Z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